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7EC4" w14:textId="104A72C7" w:rsidR="00BF584E" w:rsidRPr="00624170" w:rsidRDefault="008C6500" w:rsidP="008C6500">
      <w:pPr>
        <w:jc w:val="center"/>
        <w:rPr>
          <w:sz w:val="20"/>
          <w:szCs w:val="20"/>
          <w:u w:val="single"/>
        </w:rPr>
      </w:pPr>
      <w:bookmarkStart w:id="0" w:name="_GoBack"/>
      <w:bookmarkEnd w:id="0"/>
      <w:r w:rsidRPr="00624170">
        <w:rPr>
          <w:sz w:val="20"/>
          <w:szCs w:val="20"/>
          <w:u w:val="single"/>
        </w:rPr>
        <w:t>GCMGV OCT. MTG. MINUTES - 10-17-19</w:t>
      </w:r>
    </w:p>
    <w:p w14:paraId="14816F3B" w14:textId="00D9B64C" w:rsidR="008C6500" w:rsidRPr="00624170" w:rsidRDefault="008C6500" w:rsidP="00AD5D5F">
      <w:pPr>
        <w:spacing w:after="0"/>
        <w:rPr>
          <w:sz w:val="20"/>
          <w:szCs w:val="20"/>
        </w:rPr>
      </w:pPr>
      <w:r w:rsidRPr="00624170">
        <w:rPr>
          <w:sz w:val="20"/>
          <w:szCs w:val="20"/>
        </w:rPr>
        <w:t>Location:  Y</w:t>
      </w:r>
      <w:r w:rsidR="00AD5D5F" w:rsidRPr="00624170">
        <w:rPr>
          <w:sz w:val="20"/>
          <w:szCs w:val="20"/>
        </w:rPr>
        <w:t xml:space="preserve"> </w:t>
      </w:r>
      <w:r w:rsidRPr="00624170">
        <w:rPr>
          <w:sz w:val="20"/>
          <w:szCs w:val="20"/>
        </w:rPr>
        <w:t>&amp;</w:t>
      </w:r>
      <w:r w:rsidR="00AD5D5F" w:rsidRPr="00624170">
        <w:rPr>
          <w:sz w:val="20"/>
          <w:szCs w:val="20"/>
        </w:rPr>
        <w:t xml:space="preserve"> </w:t>
      </w:r>
      <w:r w:rsidRPr="00624170">
        <w:rPr>
          <w:sz w:val="20"/>
          <w:szCs w:val="20"/>
        </w:rPr>
        <w:t>Ag Bldg.</w:t>
      </w:r>
    </w:p>
    <w:p w14:paraId="3598B75A" w14:textId="71067818" w:rsidR="008C6500" w:rsidRPr="00624170" w:rsidRDefault="008C6500" w:rsidP="00AD5D5F">
      <w:pPr>
        <w:spacing w:after="0"/>
        <w:rPr>
          <w:sz w:val="20"/>
          <w:szCs w:val="20"/>
        </w:rPr>
      </w:pPr>
      <w:r w:rsidRPr="00624170">
        <w:rPr>
          <w:sz w:val="20"/>
          <w:szCs w:val="20"/>
        </w:rPr>
        <w:t>Members Present: 13, 1 guest.</w:t>
      </w:r>
    </w:p>
    <w:p w14:paraId="203A3379" w14:textId="54D1A2B3" w:rsidR="008C6500" w:rsidRPr="00624170" w:rsidRDefault="008C6500" w:rsidP="00AD5D5F">
      <w:pPr>
        <w:spacing w:after="0"/>
        <w:rPr>
          <w:sz w:val="20"/>
          <w:szCs w:val="20"/>
        </w:rPr>
      </w:pPr>
      <w:r w:rsidRPr="00624170">
        <w:rPr>
          <w:sz w:val="20"/>
          <w:szCs w:val="20"/>
        </w:rPr>
        <w:t>Hours:  Education: 1 hour; support volunteer: 1 hour.</w:t>
      </w:r>
    </w:p>
    <w:p w14:paraId="095B7F4D" w14:textId="31511B17" w:rsidR="008C6500" w:rsidRPr="00624170" w:rsidRDefault="008C6500" w:rsidP="008C6500">
      <w:pPr>
        <w:rPr>
          <w:sz w:val="20"/>
          <w:szCs w:val="20"/>
        </w:rPr>
      </w:pPr>
      <w:r w:rsidRPr="00624170">
        <w:rPr>
          <w:sz w:val="20"/>
          <w:szCs w:val="20"/>
        </w:rPr>
        <w:t xml:space="preserve">At 6:30 pm member Connie Larson gave an interesting talk and offered a hands-on demonstration of the art of flower pounding.  </w:t>
      </w:r>
    </w:p>
    <w:p w14:paraId="1627549D" w14:textId="3DDA9051" w:rsidR="00AD07B1" w:rsidRPr="00624170" w:rsidRDefault="008C6500" w:rsidP="008C6500">
      <w:pPr>
        <w:rPr>
          <w:sz w:val="20"/>
          <w:szCs w:val="20"/>
        </w:rPr>
      </w:pPr>
      <w:r w:rsidRPr="00624170">
        <w:rPr>
          <w:sz w:val="20"/>
          <w:szCs w:val="20"/>
        </w:rPr>
        <w:t>At 7:30 the meeting was called to order by Nancy M</w:t>
      </w:r>
      <w:r w:rsidR="00624170" w:rsidRPr="00624170">
        <w:rPr>
          <w:sz w:val="20"/>
          <w:szCs w:val="20"/>
        </w:rPr>
        <w:t>.</w:t>
      </w:r>
      <w:r w:rsidRPr="00624170">
        <w:rPr>
          <w:sz w:val="20"/>
          <w:szCs w:val="20"/>
        </w:rPr>
        <w:t xml:space="preserve"> in the absence of Vice President Wendy. Club secretary took roll call and last month’s minutes were approved – Ken made the motion and Cindy seconded. The treasurer’s report was handed out and explained.  As of 10-16-19 we had a balance of $2,780.91.  </w:t>
      </w:r>
      <w:r w:rsidR="00AD5D5F" w:rsidRPr="00624170">
        <w:rPr>
          <w:sz w:val="20"/>
          <w:szCs w:val="20"/>
        </w:rPr>
        <w:t xml:space="preserve">We received </w:t>
      </w:r>
      <w:r w:rsidRPr="00624170">
        <w:rPr>
          <w:sz w:val="20"/>
          <w:szCs w:val="20"/>
        </w:rPr>
        <w:t xml:space="preserve">letters </w:t>
      </w:r>
      <w:r w:rsidR="00AD5D5F" w:rsidRPr="00624170">
        <w:rPr>
          <w:sz w:val="20"/>
          <w:szCs w:val="20"/>
        </w:rPr>
        <w:t xml:space="preserve">of appreciation </w:t>
      </w:r>
      <w:r w:rsidRPr="00624170">
        <w:rPr>
          <w:sz w:val="20"/>
          <w:szCs w:val="20"/>
        </w:rPr>
        <w:t xml:space="preserve">from </w:t>
      </w:r>
      <w:r w:rsidR="00AD5D5F" w:rsidRPr="00624170">
        <w:rPr>
          <w:sz w:val="20"/>
          <w:szCs w:val="20"/>
        </w:rPr>
        <w:t xml:space="preserve">both </w:t>
      </w:r>
      <w:r w:rsidRPr="00624170">
        <w:rPr>
          <w:sz w:val="20"/>
          <w:szCs w:val="20"/>
        </w:rPr>
        <w:t xml:space="preserve">UWP recipients of our $500 scholarships. </w:t>
      </w:r>
      <w:r w:rsidR="00AD5D5F" w:rsidRPr="00624170">
        <w:rPr>
          <w:sz w:val="20"/>
          <w:szCs w:val="20"/>
        </w:rPr>
        <w:t>D</w:t>
      </w:r>
      <w:r w:rsidRPr="00624170">
        <w:rPr>
          <w:sz w:val="20"/>
          <w:szCs w:val="20"/>
        </w:rPr>
        <w:t>iscussion was held about the number of members not renewing their membership</w:t>
      </w:r>
      <w:r w:rsidR="00AD07B1" w:rsidRPr="00624170">
        <w:rPr>
          <w:sz w:val="20"/>
          <w:szCs w:val="20"/>
        </w:rPr>
        <w:t xml:space="preserve">.  One member apparently quit because of the online reporting of hours.  It was discussed that a training session during a monthly meeting about online reporting might be helpful. </w:t>
      </w:r>
    </w:p>
    <w:p w14:paraId="7E0A29AC" w14:textId="77777777" w:rsidR="00AD07B1" w:rsidRPr="00624170" w:rsidRDefault="00AD07B1" w:rsidP="008C6500">
      <w:pPr>
        <w:rPr>
          <w:sz w:val="20"/>
          <w:szCs w:val="20"/>
        </w:rPr>
      </w:pPr>
      <w:r w:rsidRPr="00624170">
        <w:rPr>
          <w:sz w:val="20"/>
          <w:szCs w:val="20"/>
        </w:rPr>
        <w:t xml:space="preserve">Old Business: </w:t>
      </w:r>
    </w:p>
    <w:p w14:paraId="2DAC226C" w14:textId="77777777" w:rsidR="00AD07B1" w:rsidRPr="00624170" w:rsidRDefault="00AD07B1" w:rsidP="00AD07B1">
      <w:pPr>
        <w:pStyle w:val="ListParagraph"/>
        <w:numPr>
          <w:ilvl w:val="0"/>
          <w:numId w:val="1"/>
        </w:numPr>
        <w:rPr>
          <w:sz w:val="20"/>
          <w:szCs w:val="20"/>
        </w:rPr>
      </w:pPr>
      <w:r w:rsidRPr="00624170">
        <w:rPr>
          <w:sz w:val="20"/>
          <w:szCs w:val="20"/>
        </w:rPr>
        <w:t xml:space="preserve">Belmont Fair Update: Shirley reported that they gave away approximately 1,000 packets of free seeds at their booth. </w:t>
      </w:r>
    </w:p>
    <w:p w14:paraId="36E0E0D9" w14:textId="4E37D112" w:rsidR="00AD07B1" w:rsidRPr="00624170" w:rsidRDefault="00AD07B1" w:rsidP="00AD07B1">
      <w:pPr>
        <w:pStyle w:val="ListParagraph"/>
        <w:numPr>
          <w:ilvl w:val="0"/>
          <w:numId w:val="1"/>
        </w:numPr>
        <w:rPr>
          <w:sz w:val="20"/>
          <w:szCs w:val="20"/>
        </w:rPr>
      </w:pPr>
      <w:r w:rsidRPr="00624170">
        <w:rPr>
          <w:sz w:val="20"/>
          <w:szCs w:val="20"/>
        </w:rPr>
        <w:t xml:space="preserve">September Farmers Market Booth Update:  Connie Landon and Mary R. reported on their booth on 9-28.   </w:t>
      </w:r>
      <w:r w:rsidR="00AD5D5F" w:rsidRPr="00624170">
        <w:rPr>
          <w:sz w:val="20"/>
          <w:szCs w:val="20"/>
        </w:rPr>
        <w:t xml:space="preserve">They also gave away lots of seed packets. </w:t>
      </w:r>
      <w:r w:rsidRPr="00624170">
        <w:rPr>
          <w:sz w:val="20"/>
          <w:szCs w:val="20"/>
        </w:rPr>
        <w:t xml:space="preserve">The club voted to donate $50 towards the Kids Programs for the Platteville Farmers Market; Shirley made the motion, Ken seconded it. Connie Landon offered to contact Jenna Phillips to see when she needed the money. </w:t>
      </w:r>
    </w:p>
    <w:p w14:paraId="6C972C21" w14:textId="48E8EFF5" w:rsidR="00AD07B1" w:rsidRPr="00624170" w:rsidRDefault="00AD07B1" w:rsidP="00AD07B1">
      <w:pPr>
        <w:pStyle w:val="ListParagraph"/>
        <w:numPr>
          <w:ilvl w:val="0"/>
          <w:numId w:val="1"/>
        </w:numPr>
        <w:rPr>
          <w:sz w:val="20"/>
          <w:szCs w:val="20"/>
        </w:rPr>
      </w:pPr>
      <w:r w:rsidRPr="00624170">
        <w:rPr>
          <w:sz w:val="20"/>
          <w:szCs w:val="20"/>
        </w:rPr>
        <w:t>Stone Cottage Workday Update: Karin, Nancy M</w:t>
      </w:r>
      <w:r w:rsidR="00624170" w:rsidRPr="00624170">
        <w:rPr>
          <w:sz w:val="20"/>
          <w:szCs w:val="20"/>
        </w:rPr>
        <w:t>.</w:t>
      </w:r>
      <w:r w:rsidRPr="00624170">
        <w:rPr>
          <w:sz w:val="20"/>
          <w:szCs w:val="20"/>
        </w:rPr>
        <w:t>, and Connie Landon reported on their afternoon of weeding and planting on 9-25.</w:t>
      </w:r>
    </w:p>
    <w:p w14:paraId="3ECA9D0D" w14:textId="37D5CFAA" w:rsidR="00AD07B1" w:rsidRPr="00624170" w:rsidRDefault="00AD07B1" w:rsidP="00AD07B1">
      <w:pPr>
        <w:pStyle w:val="ListParagraph"/>
        <w:numPr>
          <w:ilvl w:val="0"/>
          <w:numId w:val="1"/>
        </w:numPr>
        <w:rPr>
          <w:sz w:val="20"/>
          <w:szCs w:val="20"/>
        </w:rPr>
      </w:pPr>
      <w:r w:rsidRPr="00624170">
        <w:rPr>
          <w:sz w:val="20"/>
          <w:szCs w:val="20"/>
        </w:rPr>
        <w:t>Fairgrounds Planting Project:  Discussion was held about planting around the “bear” wooden carving in front of the Y</w:t>
      </w:r>
      <w:r w:rsidR="00AD5D5F" w:rsidRPr="00624170">
        <w:rPr>
          <w:sz w:val="20"/>
          <w:szCs w:val="20"/>
        </w:rPr>
        <w:t xml:space="preserve"> </w:t>
      </w:r>
      <w:r w:rsidRPr="00624170">
        <w:rPr>
          <w:sz w:val="20"/>
          <w:szCs w:val="20"/>
        </w:rPr>
        <w:t>&amp;</w:t>
      </w:r>
      <w:r w:rsidR="00AD5D5F" w:rsidRPr="00624170">
        <w:rPr>
          <w:sz w:val="20"/>
          <w:szCs w:val="20"/>
        </w:rPr>
        <w:t xml:space="preserve"> </w:t>
      </w:r>
      <w:r w:rsidRPr="00624170">
        <w:rPr>
          <w:sz w:val="20"/>
          <w:szCs w:val="20"/>
        </w:rPr>
        <w:t>Ag Office.  There is still much confusion as to what they want.  Mary R. offered to again discuss the matter with Amy Olson about ideas for this spring.</w:t>
      </w:r>
    </w:p>
    <w:p w14:paraId="52BB5246" w14:textId="2AA5A296" w:rsidR="008C6500" w:rsidRPr="00624170" w:rsidRDefault="00AD07B1" w:rsidP="00AD07B1">
      <w:pPr>
        <w:pStyle w:val="ListParagraph"/>
        <w:numPr>
          <w:ilvl w:val="0"/>
          <w:numId w:val="1"/>
        </w:numPr>
        <w:rPr>
          <w:sz w:val="20"/>
          <w:szCs w:val="20"/>
        </w:rPr>
      </w:pPr>
      <w:r w:rsidRPr="00624170">
        <w:rPr>
          <w:sz w:val="20"/>
          <w:szCs w:val="20"/>
        </w:rPr>
        <w:t xml:space="preserve">Bus Trip Committee Update:  Karin </w:t>
      </w:r>
      <w:r w:rsidR="00E176EF" w:rsidRPr="00624170">
        <w:rPr>
          <w:sz w:val="20"/>
          <w:szCs w:val="20"/>
        </w:rPr>
        <w:t xml:space="preserve">gave a brief report on plans to visit </w:t>
      </w:r>
      <w:proofErr w:type="spellStart"/>
      <w:r w:rsidR="00E176EF" w:rsidRPr="00624170">
        <w:rPr>
          <w:sz w:val="20"/>
          <w:szCs w:val="20"/>
        </w:rPr>
        <w:t>LaCrosse</w:t>
      </w:r>
      <w:proofErr w:type="spellEnd"/>
      <w:r w:rsidR="00E176EF" w:rsidRPr="00624170">
        <w:rPr>
          <w:sz w:val="20"/>
          <w:szCs w:val="20"/>
        </w:rPr>
        <w:t xml:space="preserve"> and Viroqua</w:t>
      </w:r>
      <w:r w:rsidR="00AD5D5F" w:rsidRPr="00624170">
        <w:rPr>
          <w:sz w:val="20"/>
          <w:szCs w:val="20"/>
        </w:rPr>
        <w:t xml:space="preserve"> greenhouses and a </w:t>
      </w:r>
      <w:r w:rsidR="00624170" w:rsidRPr="00624170">
        <w:rPr>
          <w:sz w:val="20"/>
          <w:szCs w:val="20"/>
        </w:rPr>
        <w:t>farmer</w:t>
      </w:r>
      <w:r w:rsidR="00624170">
        <w:rPr>
          <w:sz w:val="20"/>
          <w:szCs w:val="20"/>
        </w:rPr>
        <w:t>s</w:t>
      </w:r>
      <w:r w:rsidR="00AD5D5F" w:rsidRPr="00624170">
        <w:rPr>
          <w:sz w:val="20"/>
          <w:szCs w:val="20"/>
        </w:rPr>
        <w:t xml:space="preserve"> market</w:t>
      </w:r>
      <w:r w:rsidR="00E176EF" w:rsidRPr="00624170">
        <w:rPr>
          <w:sz w:val="20"/>
          <w:szCs w:val="20"/>
        </w:rPr>
        <w:t>.  Karin mainly needed a date set, and we decided on Saturday, June 27</w:t>
      </w:r>
      <w:r w:rsidR="00E176EF" w:rsidRPr="00624170">
        <w:rPr>
          <w:sz w:val="20"/>
          <w:szCs w:val="20"/>
          <w:vertAlign w:val="superscript"/>
        </w:rPr>
        <w:t>th</w:t>
      </w:r>
      <w:r w:rsidR="00E176EF" w:rsidRPr="00624170">
        <w:rPr>
          <w:sz w:val="20"/>
          <w:szCs w:val="20"/>
        </w:rPr>
        <w:t xml:space="preserve">. </w:t>
      </w:r>
      <w:r w:rsidRPr="00624170">
        <w:rPr>
          <w:sz w:val="20"/>
          <w:szCs w:val="20"/>
        </w:rPr>
        <w:t xml:space="preserve"> </w:t>
      </w:r>
    </w:p>
    <w:p w14:paraId="01F4751F" w14:textId="3ABA059E" w:rsidR="00E176EF" w:rsidRPr="00624170" w:rsidRDefault="00E176EF" w:rsidP="00AD07B1">
      <w:pPr>
        <w:pStyle w:val="ListParagraph"/>
        <w:numPr>
          <w:ilvl w:val="0"/>
          <w:numId w:val="1"/>
        </w:numPr>
        <w:rPr>
          <w:sz w:val="20"/>
          <w:szCs w:val="20"/>
        </w:rPr>
      </w:pPr>
      <w:r w:rsidRPr="00624170">
        <w:rPr>
          <w:sz w:val="20"/>
          <w:szCs w:val="20"/>
        </w:rPr>
        <w:t>Nominations for President: We still need nominations to be sent</w:t>
      </w:r>
      <w:r w:rsidR="00624170" w:rsidRPr="00624170">
        <w:rPr>
          <w:sz w:val="20"/>
          <w:szCs w:val="20"/>
        </w:rPr>
        <w:t xml:space="preserve"> </w:t>
      </w:r>
      <w:r w:rsidRPr="00624170">
        <w:rPr>
          <w:sz w:val="20"/>
          <w:szCs w:val="20"/>
        </w:rPr>
        <w:t xml:space="preserve">to Amanda for the voting at next month’s meeting. </w:t>
      </w:r>
    </w:p>
    <w:p w14:paraId="3353A62C" w14:textId="15555031" w:rsidR="00E176EF" w:rsidRPr="00624170" w:rsidRDefault="00E176EF" w:rsidP="00E176EF">
      <w:pPr>
        <w:rPr>
          <w:sz w:val="20"/>
          <w:szCs w:val="20"/>
        </w:rPr>
      </w:pPr>
      <w:r w:rsidRPr="00624170">
        <w:rPr>
          <w:sz w:val="20"/>
          <w:szCs w:val="20"/>
        </w:rPr>
        <w:t xml:space="preserve">New Business:  </w:t>
      </w:r>
    </w:p>
    <w:p w14:paraId="04F219DB" w14:textId="0DD7AE02" w:rsidR="00E176EF" w:rsidRPr="00624170" w:rsidRDefault="00E176EF" w:rsidP="00E176EF">
      <w:pPr>
        <w:pStyle w:val="ListParagraph"/>
        <w:numPr>
          <w:ilvl w:val="0"/>
          <w:numId w:val="2"/>
        </w:numPr>
        <w:rPr>
          <w:sz w:val="20"/>
          <w:szCs w:val="20"/>
        </w:rPr>
      </w:pPr>
      <w:r w:rsidRPr="00624170">
        <w:rPr>
          <w:sz w:val="20"/>
          <w:szCs w:val="20"/>
        </w:rPr>
        <w:t xml:space="preserve">Evaluate Library Summer Projects:  Four were held this last summer with two being well attended and two not well attended. Discussion was held, and it was decided to try it again next summer to try for a better response. </w:t>
      </w:r>
    </w:p>
    <w:p w14:paraId="263B2F76" w14:textId="28A16C62" w:rsidR="00E176EF" w:rsidRPr="00624170" w:rsidRDefault="00E176EF" w:rsidP="00E176EF">
      <w:pPr>
        <w:pStyle w:val="ListParagraph"/>
        <w:numPr>
          <w:ilvl w:val="0"/>
          <w:numId w:val="2"/>
        </w:numPr>
        <w:rPr>
          <w:sz w:val="20"/>
          <w:szCs w:val="20"/>
        </w:rPr>
      </w:pPr>
      <w:r w:rsidRPr="00624170">
        <w:rPr>
          <w:sz w:val="20"/>
          <w:szCs w:val="20"/>
        </w:rPr>
        <w:t xml:space="preserve">November Meeting:  Wendy, Natasha, and Connie Larson will prepare three traditional Norwegian foods for the meeting.  A sheet was passed around for volunteers to bring additional food. </w:t>
      </w:r>
    </w:p>
    <w:p w14:paraId="53C7B6C1" w14:textId="14C58383" w:rsidR="00E176EF" w:rsidRPr="00624170" w:rsidRDefault="00E176EF" w:rsidP="00E176EF">
      <w:pPr>
        <w:pStyle w:val="ListParagraph"/>
        <w:numPr>
          <w:ilvl w:val="0"/>
          <w:numId w:val="2"/>
        </w:numPr>
        <w:rPr>
          <w:sz w:val="20"/>
          <w:szCs w:val="20"/>
        </w:rPr>
      </w:pPr>
      <w:r w:rsidRPr="00624170">
        <w:rPr>
          <w:sz w:val="20"/>
          <w:szCs w:val="20"/>
        </w:rPr>
        <w:t>Donations:  Discussion was held about our club possibly donating to the local food pantry or the Grant County Holiday Project.  Cindy brought up donating to the Family Promise organization for homeless families.  We voted to donate $100 to Family Promise; Shirley made the motion, Ken seconded.</w:t>
      </w:r>
    </w:p>
    <w:p w14:paraId="7852FDE5" w14:textId="65F797C2" w:rsidR="00E176EF" w:rsidRPr="00624170" w:rsidRDefault="00E176EF" w:rsidP="00E176EF">
      <w:pPr>
        <w:pStyle w:val="ListParagraph"/>
        <w:numPr>
          <w:ilvl w:val="0"/>
          <w:numId w:val="2"/>
        </w:numPr>
        <w:rPr>
          <w:sz w:val="20"/>
          <w:szCs w:val="20"/>
        </w:rPr>
      </w:pPr>
      <w:r w:rsidRPr="00624170">
        <w:rPr>
          <w:sz w:val="20"/>
          <w:szCs w:val="20"/>
        </w:rPr>
        <w:t>Programs for Next Year:  Connie Larson discussed that we are short on ideas for programs for next years’ meeting.  Ideas were mentioned</w:t>
      </w:r>
      <w:r w:rsidR="00690DB3" w:rsidRPr="00624170">
        <w:rPr>
          <w:sz w:val="20"/>
          <w:szCs w:val="20"/>
        </w:rPr>
        <w:t>.  Let Connie or Natasha know if you have suggestions.</w:t>
      </w:r>
    </w:p>
    <w:p w14:paraId="6685D926" w14:textId="196EEE7B" w:rsidR="00690DB3" w:rsidRPr="00624170" w:rsidRDefault="00690DB3" w:rsidP="00E176EF">
      <w:pPr>
        <w:pStyle w:val="ListParagraph"/>
        <w:numPr>
          <w:ilvl w:val="0"/>
          <w:numId w:val="2"/>
        </w:numPr>
        <w:rPr>
          <w:sz w:val="20"/>
          <w:szCs w:val="20"/>
        </w:rPr>
      </w:pPr>
      <w:r w:rsidRPr="00624170">
        <w:rPr>
          <w:sz w:val="20"/>
          <w:szCs w:val="20"/>
        </w:rPr>
        <w:t>Karin brought with her samples of</w:t>
      </w:r>
      <w:r w:rsidR="00624170" w:rsidRPr="00624170">
        <w:rPr>
          <w:sz w:val="20"/>
          <w:szCs w:val="20"/>
        </w:rPr>
        <w:t xml:space="preserve"> the</w:t>
      </w:r>
      <w:r w:rsidRPr="00624170">
        <w:rPr>
          <w:sz w:val="20"/>
          <w:szCs w:val="20"/>
        </w:rPr>
        <w:t xml:space="preserve"> free gardening supplies she received from Walmart; she has lots of them at home.  Members were encouraged to sign up for how many they wanted</w:t>
      </w:r>
      <w:r w:rsidR="00624170" w:rsidRPr="00624170">
        <w:rPr>
          <w:sz w:val="20"/>
          <w:szCs w:val="20"/>
        </w:rPr>
        <w:t>,</w:t>
      </w:r>
      <w:r w:rsidRPr="00624170">
        <w:rPr>
          <w:sz w:val="20"/>
          <w:szCs w:val="20"/>
        </w:rPr>
        <w:t xml:space="preserve"> and she would bring them to the November meeting. It was also brought up that we could possibly give some of them away at our spring conference next March. </w:t>
      </w:r>
    </w:p>
    <w:p w14:paraId="74AFA111" w14:textId="67FF5B42" w:rsidR="00690DB3" w:rsidRPr="00624170" w:rsidRDefault="00690DB3" w:rsidP="00E176EF">
      <w:pPr>
        <w:pStyle w:val="ListParagraph"/>
        <w:numPr>
          <w:ilvl w:val="0"/>
          <w:numId w:val="2"/>
        </w:numPr>
        <w:rPr>
          <w:sz w:val="20"/>
          <w:szCs w:val="20"/>
        </w:rPr>
      </w:pPr>
      <w:r w:rsidRPr="00624170">
        <w:rPr>
          <w:sz w:val="20"/>
          <w:szCs w:val="20"/>
        </w:rPr>
        <w:t>Karin also had posters advertising an informational meeting about the upcoming Master Gardener training sessions. That meeting will be held on 1-6-</w:t>
      </w:r>
      <w:r w:rsidR="00624170" w:rsidRPr="00624170">
        <w:rPr>
          <w:sz w:val="20"/>
          <w:szCs w:val="20"/>
        </w:rPr>
        <w:t>20</w:t>
      </w:r>
      <w:r w:rsidRPr="00624170">
        <w:rPr>
          <w:sz w:val="20"/>
          <w:szCs w:val="20"/>
        </w:rPr>
        <w:t xml:space="preserve"> @ 6:30 pm at the </w:t>
      </w:r>
      <w:proofErr w:type="spellStart"/>
      <w:r w:rsidRPr="00624170">
        <w:rPr>
          <w:sz w:val="20"/>
          <w:szCs w:val="20"/>
        </w:rPr>
        <w:t>Y&amp;Ag</w:t>
      </w:r>
      <w:proofErr w:type="spellEnd"/>
      <w:r w:rsidRPr="00624170">
        <w:rPr>
          <w:sz w:val="20"/>
          <w:szCs w:val="20"/>
        </w:rPr>
        <w:t>.</w:t>
      </w:r>
    </w:p>
    <w:p w14:paraId="0F17EDE2" w14:textId="0F17B5EF" w:rsidR="00690DB3" w:rsidRPr="00624170" w:rsidRDefault="00690DB3" w:rsidP="00E176EF">
      <w:pPr>
        <w:pStyle w:val="ListParagraph"/>
        <w:numPr>
          <w:ilvl w:val="0"/>
          <w:numId w:val="2"/>
        </w:numPr>
        <w:rPr>
          <w:sz w:val="20"/>
          <w:szCs w:val="20"/>
        </w:rPr>
      </w:pPr>
      <w:r w:rsidRPr="00624170">
        <w:rPr>
          <w:sz w:val="20"/>
          <w:szCs w:val="20"/>
        </w:rPr>
        <w:lastRenderedPageBreak/>
        <w:t xml:space="preserve">Signage for MGV Projects: Shirley had a sample that she passed around. Kathy had a sample of hers. Natasha </w:t>
      </w:r>
      <w:r w:rsidR="00624170" w:rsidRPr="00624170">
        <w:rPr>
          <w:sz w:val="20"/>
          <w:szCs w:val="20"/>
        </w:rPr>
        <w:t xml:space="preserve">had </w:t>
      </w:r>
      <w:r w:rsidRPr="00624170">
        <w:rPr>
          <w:sz w:val="20"/>
          <w:szCs w:val="20"/>
        </w:rPr>
        <w:t>discussed another kind at a previous meeting.  No decision was made.</w:t>
      </w:r>
    </w:p>
    <w:p w14:paraId="1773A55A" w14:textId="16B09413" w:rsidR="00690DB3" w:rsidRPr="00624170" w:rsidRDefault="00690DB3" w:rsidP="00E176EF">
      <w:pPr>
        <w:pStyle w:val="ListParagraph"/>
        <w:numPr>
          <w:ilvl w:val="0"/>
          <w:numId w:val="2"/>
        </w:numPr>
        <w:rPr>
          <w:sz w:val="20"/>
          <w:szCs w:val="20"/>
        </w:rPr>
      </w:pPr>
      <w:r w:rsidRPr="00624170">
        <w:rPr>
          <w:sz w:val="20"/>
          <w:szCs w:val="20"/>
        </w:rPr>
        <w:t>Shirley brought lots of bookmarks advertising the spring gardening conference with her.  Seed packets were staple</w:t>
      </w:r>
      <w:r w:rsidR="00624170" w:rsidRPr="00624170">
        <w:rPr>
          <w:sz w:val="20"/>
          <w:szCs w:val="20"/>
        </w:rPr>
        <w:t>d</w:t>
      </w:r>
      <w:r w:rsidRPr="00624170">
        <w:rPr>
          <w:sz w:val="20"/>
          <w:szCs w:val="20"/>
        </w:rPr>
        <w:t xml:space="preserve"> to them, and they were passed out to members to distribute.</w:t>
      </w:r>
    </w:p>
    <w:p w14:paraId="59F02222" w14:textId="77777777" w:rsidR="00690DB3" w:rsidRPr="00624170" w:rsidRDefault="00690DB3" w:rsidP="00690DB3">
      <w:pPr>
        <w:rPr>
          <w:sz w:val="20"/>
          <w:szCs w:val="20"/>
        </w:rPr>
      </w:pPr>
      <w:r w:rsidRPr="00624170">
        <w:rPr>
          <w:sz w:val="20"/>
          <w:szCs w:val="20"/>
        </w:rPr>
        <w:t>The meeting was adjourned at 8:30 pm; motion by Ken, seconded by Marsha.</w:t>
      </w:r>
    </w:p>
    <w:p w14:paraId="0E5EF381" w14:textId="18BE8BB9" w:rsidR="00690DB3" w:rsidRPr="00624170" w:rsidRDefault="00690DB3" w:rsidP="00690DB3">
      <w:pPr>
        <w:rPr>
          <w:sz w:val="20"/>
          <w:szCs w:val="20"/>
        </w:rPr>
      </w:pPr>
      <w:r w:rsidRPr="00624170">
        <w:rPr>
          <w:sz w:val="20"/>
          <w:szCs w:val="20"/>
        </w:rPr>
        <w:t xml:space="preserve">Connie Landon, Secretary </w:t>
      </w:r>
    </w:p>
    <w:p w14:paraId="2165AE04" w14:textId="77777777" w:rsidR="008C6500" w:rsidRPr="00624170" w:rsidRDefault="008C6500" w:rsidP="008C6500">
      <w:pPr>
        <w:rPr>
          <w:sz w:val="20"/>
          <w:szCs w:val="20"/>
        </w:rPr>
      </w:pPr>
    </w:p>
    <w:sectPr w:rsidR="008C6500" w:rsidRPr="0062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EAD"/>
    <w:multiLevelType w:val="hybridMultilevel"/>
    <w:tmpl w:val="EADA5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17AF9"/>
    <w:multiLevelType w:val="hybridMultilevel"/>
    <w:tmpl w:val="F826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4E"/>
    <w:rsid w:val="00127F68"/>
    <w:rsid w:val="00624170"/>
    <w:rsid w:val="00690DB3"/>
    <w:rsid w:val="008C6500"/>
    <w:rsid w:val="00AD07B1"/>
    <w:rsid w:val="00AD5D5F"/>
    <w:rsid w:val="00BF584E"/>
    <w:rsid w:val="00E1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Landon</dc:creator>
  <cp:lastModifiedBy>Karin</cp:lastModifiedBy>
  <cp:revision>2</cp:revision>
  <dcterms:created xsi:type="dcterms:W3CDTF">2019-10-20T23:04:00Z</dcterms:created>
  <dcterms:modified xsi:type="dcterms:W3CDTF">2019-10-20T23:04:00Z</dcterms:modified>
</cp:coreProperties>
</file>